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2A" w:rsidRDefault="00910B2A" w:rsidP="00910B2A">
      <w:bookmarkStart w:id="0" w:name="_GoBack"/>
      <w:bookmarkEnd w:id="0"/>
      <w:r>
        <w:t xml:space="preserve">You will be building a catapult using the attached design as a guideline.   By building the catapult we will be learning about measurements and introducing us to motion, kinetic energy, potential energy, acceleration and velocity.  </w:t>
      </w:r>
    </w:p>
    <w:p w:rsidR="00661DEF" w:rsidRDefault="00661DEF" w:rsidP="00910B2A">
      <w:r>
        <w:t xml:space="preserve">Make a materials list of everything you will need to build the catapult, be sure to include specific size pieces (quantity of each) and any angles that need to be cut.  </w:t>
      </w:r>
    </w:p>
    <w:p w:rsidR="00661DEF" w:rsidRDefault="00661DEF" w:rsidP="00910B2A">
      <w:r>
        <w:t>(Wood, wood glue and brads will be supplied by Mr. S.)</w:t>
      </w:r>
    </w:p>
    <w:p w:rsidR="00910B2A" w:rsidRDefault="00910B2A" w:rsidP="00910B2A">
      <w:r>
        <w:t>While working in your group you should be looking and answering the following questions.  Each of you will write a well-</w:t>
      </w:r>
      <w:r w:rsidR="00661DEF">
        <w:t>constructed paragraph</w:t>
      </w:r>
      <w:r>
        <w:t xml:space="preserve"> for each question.</w:t>
      </w:r>
    </w:p>
    <w:p w:rsidR="00910B2A" w:rsidRDefault="00910B2A" w:rsidP="00910B2A"/>
    <w:p w:rsidR="00910B2A" w:rsidRDefault="00910B2A" w:rsidP="00910B2A">
      <w:r>
        <w:t xml:space="preserve">      1.  What was your group attempting to achieve with its catapult design?</w:t>
      </w:r>
    </w:p>
    <w:p w:rsidR="00910B2A" w:rsidRDefault="00910B2A" w:rsidP="00910B2A">
      <w:r>
        <w:t xml:space="preserve">     2.   How did the catapult set the marshmallow in motion?</w:t>
      </w:r>
    </w:p>
    <w:p w:rsidR="00910B2A" w:rsidRDefault="00910B2A" w:rsidP="00910B2A">
      <w:r>
        <w:t xml:space="preserve">      3.  Which challenge did your catapult meet best, accuracy or distance?</w:t>
      </w:r>
    </w:p>
    <w:p w:rsidR="00910B2A" w:rsidRDefault="00910B2A" w:rsidP="00910B2A">
      <w:r>
        <w:t xml:space="preserve">      4.  What could you have done to make the catapult better?</w:t>
      </w:r>
    </w:p>
    <w:p w:rsidR="00910B2A" w:rsidRDefault="00910B2A" w:rsidP="00910B2A">
      <w:r>
        <w:t xml:space="preserve">       5. What helped the catapult work as well as it did?</w:t>
      </w:r>
    </w:p>
    <w:p w:rsidR="00910B2A" w:rsidRDefault="00910B2A" w:rsidP="00910B2A">
      <w:r>
        <w:t xml:space="preserve">      6.  What did this activity teach you about motion and forces?      </w:t>
      </w:r>
    </w:p>
    <w:p w:rsidR="00910B2A" w:rsidRDefault="00910B2A" w:rsidP="00910B2A"/>
    <w:p w:rsidR="00910B2A" w:rsidRDefault="00906DD9" w:rsidP="00910B2A">
      <w:r>
        <w:t>Evaluation</w:t>
      </w:r>
    </w:p>
    <w:p w:rsidR="00910B2A" w:rsidRDefault="00910B2A" w:rsidP="00910B2A">
      <w:r>
        <w:t xml:space="preserve">Use the following three-point rubric to evaluate </w:t>
      </w:r>
      <w:r w:rsidR="00906DD9">
        <w:t>your groups</w:t>
      </w:r>
      <w:r>
        <w:t>' work during this lesson.</w:t>
      </w:r>
    </w:p>
    <w:p w:rsidR="00910B2A" w:rsidRPr="00906DD9" w:rsidRDefault="00910B2A" w:rsidP="00910B2A">
      <w:pPr>
        <w:rPr>
          <w:b/>
        </w:rPr>
      </w:pPr>
      <w:r>
        <w:t xml:space="preserve">    </w:t>
      </w:r>
      <w:r w:rsidRPr="00906DD9">
        <w:rPr>
          <w:b/>
        </w:rPr>
        <w:t>Three points</w:t>
      </w:r>
      <w:r>
        <w:t xml:space="preserve">: Students actively participated in class discussions; worked cooperatively in their teams; successfully created a team catapult; actively participated in the catapult launch; wrote a thoughtful </w:t>
      </w:r>
      <w:r w:rsidRPr="00906DD9">
        <w:rPr>
          <w:b/>
        </w:rPr>
        <w:t>paragraph that answered all six questions.</w:t>
      </w:r>
    </w:p>
    <w:p w:rsidR="00910B2A" w:rsidRDefault="00910B2A" w:rsidP="00910B2A">
      <w:r w:rsidRPr="00906DD9">
        <w:rPr>
          <w:b/>
        </w:rPr>
        <w:t xml:space="preserve">    Two points</w:t>
      </w:r>
      <w:r>
        <w:t>: Students somewhat participated in class discussions; worked somewhat cooperatively in their teams; needed help to complete their catapult; did not actively participate in the catapult launch; wrote an incomplete paragraph that answered only three or four of the six questions.</w:t>
      </w:r>
    </w:p>
    <w:p w:rsidR="00910B2A" w:rsidRDefault="00910B2A" w:rsidP="00910B2A">
      <w:r w:rsidRPr="00906DD9">
        <w:rPr>
          <w:b/>
        </w:rPr>
        <w:t xml:space="preserve">    One point</w:t>
      </w:r>
      <w:r>
        <w:t>: Students somewhat participated in class discussions; were unable to use catapult materials without teacher guidance; created unfinished catapults; did not actively participate in the catapult launch; wrote an incomplete paragraph that answered only one or two of the questions.</w:t>
      </w:r>
    </w:p>
    <w:p w:rsidR="00910B2A" w:rsidRDefault="00910B2A" w:rsidP="00910B2A"/>
    <w:p w:rsidR="00906DD9" w:rsidRDefault="00906DD9" w:rsidP="00910B2A"/>
    <w:p w:rsidR="00906DD9" w:rsidRDefault="00906DD9" w:rsidP="00910B2A"/>
    <w:p w:rsidR="00906DD9" w:rsidRDefault="00906DD9" w:rsidP="00910B2A"/>
    <w:p w:rsidR="00910B2A" w:rsidRPr="00910B2A" w:rsidRDefault="00910B2A" w:rsidP="00910B2A">
      <w:pPr>
        <w:rPr>
          <w:b/>
          <w:u w:val="single"/>
        </w:rPr>
      </w:pPr>
      <w:proofErr w:type="gramStart"/>
      <w:r w:rsidRPr="00910B2A">
        <w:rPr>
          <w:b/>
          <w:u w:val="single"/>
        </w:rPr>
        <w:t>Vocabulary</w:t>
      </w:r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 define each term and write a sentence using it in proper contexts</w:t>
      </w:r>
    </w:p>
    <w:p w:rsidR="00910B2A" w:rsidRDefault="00910B2A" w:rsidP="00910B2A">
      <w:r>
        <w:t>Acceleration</w:t>
      </w:r>
    </w:p>
    <w:p w:rsidR="00910B2A" w:rsidRDefault="00910B2A" w:rsidP="00910B2A"/>
    <w:p w:rsidR="00906DD9" w:rsidRDefault="00906DD9" w:rsidP="00910B2A"/>
    <w:p w:rsidR="00910B2A" w:rsidRDefault="00910B2A" w:rsidP="00910B2A">
      <w:r>
        <w:t>Force</w:t>
      </w:r>
    </w:p>
    <w:p w:rsidR="00910B2A" w:rsidRDefault="00910B2A" w:rsidP="00910B2A"/>
    <w:p w:rsidR="00910B2A" w:rsidRDefault="00910B2A" w:rsidP="00910B2A"/>
    <w:p w:rsidR="00910B2A" w:rsidRDefault="00910B2A" w:rsidP="00910B2A">
      <w:r>
        <w:t>Inertia</w:t>
      </w:r>
    </w:p>
    <w:p w:rsidR="00910B2A" w:rsidRDefault="00910B2A" w:rsidP="00910B2A"/>
    <w:p w:rsidR="00910B2A" w:rsidRDefault="00910B2A" w:rsidP="00910B2A"/>
    <w:p w:rsidR="00910B2A" w:rsidRDefault="00910B2A" w:rsidP="00910B2A">
      <w:r>
        <w:t>Propel</w:t>
      </w:r>
    </w:p>
    <w:p w:rsidR="00910B2A" w:rsidRDefault="00910B2A" w:rsidP="00910B2A"/>
    <w:p w:rsidR="00910B2A" w:rsidRDefault="00910B2A" w:rsidP="00910B2A"/>
    <w:p w:rsidR="00910B2A" w:rsidRDefault="00910B2A" w:rsidP="00910B2A">
      <w:r>
        <w:t>Reference point</w:t>
      </w:r>
    </w:p>
    <w:p w:rsidR="0016050D" w:rsidRDefault="0016050D"/>
    <w:p w:rsidR="00910B2A" w:rsidRDefault="00910B2A"/>
    <w:p w:rsidR="00910B2A" w:rsidRDefault="00910B2A"/>
    <w:p w:rsidR="00910B2A" w:rsidRDefault="00910B2A">
      <w:r>
        <w:t xml:space="preserve">Launch a </w:t>
      </w:r>
      <w:proofErr w:type="spellStart"/>
      <w:r>
        <w:t>marshmellow</w:t>
      </w:r>
      <w:proofErr w:type="spellEnd"/>
      <w:r>
        <w:t xml:space="preserve"> 10 times and record the distance of each launch.</w:t>
      </w:r>
      <w:r w:rsidR="00EB03D6">
        <w:t xml:space="preserve">  Find the average distance.</w:t>
      </w:r>
    </w:p>
    <w:p w:rsidR="00910B2A" w:rsidRDefault="00910B2A">
      <w:r>
        <w:t xml:space="preserve">Make one adjustment on your catapult and launch the </w:t>
      </w:r>
      <w:proofErr w:type="spellStart"/>
      <w:proofErr w:type="gramStart"/>
      <w:r>
        <w:t>marshmellow</w:t>
      </w:r>
      <w:proofErr w:type="spellEnd"/>
      <w:r>
        <w:t xml:space="preserve">  10</w:t>
      </w:r>
      <w:proofErr w:type="gramEnd"/>
      <w:r>
        <w:t xml:space="preserve"> more times, record the distances.</w:t>
      </w:r>
      <w:r w:rsidR="00EB03D6">
        <w:t xml:space="preserve">  Find the average distance.</w:t>
      </w:r>
    </w:p>
    <w:p w:rsidR="00EB03D6" w:rsidRDefault="00EB03D6">
      <w:r>
        <w:t xml:space="preserve">Make another adjustment to the catapult and launch your </w:t>
      </w:r>
      <w:proofErr w:type="spellStart"/>
      <w:r>
        <w:t>marshmellow</w:t>
      </w:r>
      <w:proofErr w:type="spellEnd"/>
      <w:r>
        <w:t xml:space="preserve"> 10 more times recording distances.  Find the average.</w:t>
      </w:r>
    </w:p>
    <w:p w:rsidR="00EB03D6" w:rsidRDefault="00EB03D6">
      <w:r>
        <w:t>Construct a data table to record all measurements.  Measurements should be made in meters and centimeters.</w:t>
      </w:r>
    </w:p>
    <w:p w:rsidR="00EB03D6" w:rsidRDefault="00EB03D6"/>
    <w:p w:rsidR="00EB03D6" w:rsidRDefault="00EB03D6"/>
    <w:p w:rsidR="00910B2A" w:rsidRDefault="00910B2A"/>
    <w:p w:rsidR="00910B2A" w:rsidRDefault="00910B2A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EB03D6" w:rsidRDefault="00EB03D6"/>
    <w:p w:rsidR="00906DD9" w:rsidRDefault="00906DD9"/>
    <w:p w:rsidR="00906DD9" w:rsidRDefault="00906DD9"/>
    <w:p w:rsidR="00906DD9" w:rsidRDefault="00906DD9"/>
    <w:p w:rsidR="00906DD9" w:rsidRDefault="00906DD9"/>
    <w:p w:rsidR="00906DD9" w:rsidRDefault="00906DD9"/>
    <w:p w:rsidR="00EB03D6" w:rsidRDefault="00EB03D6"/>
    <w:p w:rsidR="00EB03D6" w:rsidRDefault="00EB03D6"/>
    <w:p w:rsidR="00910B2A" w:rsidRDefault="00910B2A" w:rsidP="00910B2A">
      <w:r>
        <w:t>Vocabulary</w:t>
      </w:r>
    </w:p>
    <w:p w:rsidR="00910B2A" w:rsidRDefault="00910B2A" w:rsidP="00910B2A">
      <w:r>
        <w:t>Acceleration</w:t>
      </w:r>
    </w:p>
    <w:p w:rsidR="00910B2A" w:rsidRDefault="00910B2A" w:rsidP="00910B2A">
      <w:r>
        <w:t>Definition: The change in speed over time</w:t>
      </w:r>
    </w:p>
    <w:p w:rsidR="00910B2A" w:rsidRDefault="00910B2A" w:rsidP="00910B2A">
      <w:r>
        <w:t>Context: You can calculate the Pit Crew's acceleration during the first 10 seconds of the race with the information you have about their climb.</w:t>
      </w:r>
    </w:p>
    <w:p w:rsidR="00910B2A" w:rsidRDefault="00910B2A" w:rsidP="00910B2A"/>
    <w:p w:rsidR="00910B2A" w:rsidRDefault="00910B2A" w:rsidP="00910B2A">
      <w:r>
        <w:t>Force</w:t>
      </w:r>
    </w:p>
    <w:p w:rsidR="00910B2A" w:rsidRDefault="00910B2A" w:rsidP="00910B2A">
      <w:r>
        <w:t>Definition: Strength or energy exerted; cause of motion or change</w:t>
      </w:r>
    </w:p>
    <w:p w:rsidR="00910B2A" w:rsidRDefault="00910B2A" w:rsidP="00910B2A">
      <w:r>
        <w:t>Context: Both teams know that getting their vehicle up the hill will require a great deal of force.</w:t>
      </w:r>
    </w:p>
    <w:p w:rsidR="00910B2A" w:rsidRDefault="00910B2A" w:rsidP="00910B2A"/>
    <w:p w:rsidR="00910B2A" w:rsidRDefault="00910B2A" w:rsidP="00910B2A">
      <w:r>
        <w:t>Inertia</w:t>
      </w:r>
    </w:p>
    <w:p w:rsidR="00910B2A" w:rsidRDefault="00910B2A" w:rsidP="00910B2A">
      <w:r>
        <w:t>Definition: The tendency of an object to resist any change in its motion</w:t>
      </w:r>
    </w:p>
    <w:p w:rsidR="00910B2A" w:rsidRDefault="00910B2A" w:rsidP="00910B2A">
      <w:r>
        <w:t>Context: It's not moving and, because of inertia, it will take an outside force to make it move.</w:t>
      </w:r>
    </w:p>
    <w:p w:rsidR="00910B2A" w:rsidRDefault="00910B2A" w:rsidP="00910B2A"/>
    <w:p w:rsidR="00910B2A" w:rsidRDefault="00910B2A" w:rsidP="00910B2A">
      <w:r>
        <w:t>Propel</w:t>
      </w:r>
    </w:p>
    <w:p w:rsidR="00910B2A" w:rsidRDefault="00910B2A" w:rsidP="00910B2A">
      <w:r>
        <w:t>Definition: To push or drive forward or onward by, or as if by, means of a force that imparts motion</w:t>
      </w:r>
    </w:p>
    <w:p w:rsidR="00910B2A" w:rsidRDefault="00910B2A" w:rsidP="00910B2A">
      <w:r>
        <w:t>Context: If their vehicle weighs less than the other team's, the Jet Jocks' engine won't need to exert as much force to propel their buggy up the incline.</w:t>
      </w:r>
    </w:p>
    <w:p w:rsidR="00910B2A" w:rsidRDefault="00910B2A" w:rsidP="00910B2A"/>
    <w:p w:rsidR="00910B2A" w:rsidRDefault="00910B2A" w:rsidP="00910B2A">
      <w:r>
        <w:t>Reference point</w:t>
      </w:r>
    </w:p>
    <w:p w:rsidR="00910B2A" w:rsidRDefault="00910B2A" w:rsidP="00910B2A">
      <w:r>
        <w:t>Definition: A fixed point of comparison</w:t>
      </w:r>
    </w:p>
    <w:p w:rsidR="00910B2A" w:rsidRDefault="00910B2A" w:rsidP="00910B2A">
      <w:r>
        <w:t>Context: Each vehicle will attempt the climb by itself, so the starting line serves as a reference point, or fixed point of comparison.</w:t>
      </w:r>
    </w:p>
    <w:p w:rsidR="00910B2A" w:rsidRDefault="00910B2A"/>
    <w:sectPr w:rsidR="00910B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40" w:rsidRDefault="00435140" w:rsidP="00EB03D6">
      <w:pPr>
        <w:spacing w:after="0" w:line="240" w:lineRule="auto"/>
      </w:pPr>
      <w:r>
        <w:separator/>
      </w:r>
    </w:p>
  </w:endnote>
  <w:endnote w:type="continuationSeparator" w:id="0">
    <w:p w:rsidR="00435140" w:rsidRDefault="00435140" w:rsidP="00EB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40" w:rsidRDefault="00435140" w:rsidP="00EB03D6">
      <w:pPr>
        <w:spacing w:after="0" w:line="240" w:lineRule="auto"/>
      </w:pPr>
      <w:r>
        <w:separator/>
      </w:r>
    </w:p>
  </w:footnote>
  <w:footnote w:type="continuationSeparator" w:id="0">
    <w:p w:rsidR="00435140" w:rsidRDefault="00435140" w:rsidP="00EB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D6" w:rsidRDefault="00EB03D6">
    <w:pPr>
      <w:pStyle w:val="Header"/>
    </w:pPr>
    <w:r>
      <w:t xml:space="preserve">Name </w:t>
    </w:r>
    <w:r>
      <w:tab/>
    </w:r>
    <w:r>
      <w:tab/>
      <w:t>Date</w:t>
    </w:r>
  </w:p>
  <w:p w:rsidR="00EB03D6" w:rsidRDefault="00EB03D6">
    <w:pPr>
      <w:pStyle w:val="Header"/>
    </w:pPr>
    <w:r>
      <w:t>Advisor</w:t>
    </w:r>
    <w:r>
      <w:tab/>
    </w:r>
    <w:r>
      <w:tab/>
      <w:t>Core</w:t>
    </w:r>
  </w:p>
  <w:p w:rsidR="00EB03D6" w:rsidRDefault="00EB03D6">
    <w:pPr>
      <w:pStyle w:val="Header"/>
    </w:pPr>
  </w:p>
  <w:p w:rsidR="00EB03D6" w:rsidRDefault="00EB03D6" w:rsidP="00EB03D6">
    <w:pPr>
      <w:pStyle w:val="Header"/>
      <w:jc w:val="center"/>
    </w:pPr>
    <w:r>
      <w:t>CATAPULT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2A"/>
    <w:rsid w:val="000037C4"/>
    <w:rsid w:val="0016050D"/>
    <w:rsid w:val="00435140"/>
    <w:rsid w:val="00603E9C"/>
    <w:rsid w:val="00661DEF"/>
    <w:rsid w:val="00906DD9"/>
    <w:rsid w:val="00910B2A"/>
    <w:rsid w:val="00D436DD"/>
    <w:rsid w:val="00E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D6"/>
  </w:style>
  <w:style w:type="paragraph" w:styleId="Footer">
    <w:name w:val="footer"/>
    <w:basedOn w:val="Normal"/>
    <w:link w:val="FooterChar"/>
    <w:uiPriority w:val="99"/>
    <w:unhideWhenUsed/>
    <w:rsid w:val="00EB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D6"/>
  </w:style>
  <w:style w:type="paragraph" w:styleId="Footer">
    <w:name w:val="footer"/>
    <w:basedOn w:val="Normal"/>
    <w:link w:val="FooterChar"/>
    <w:uiPriority w:val="99"/>
    <w:unhideWhenUsed/>
    <w:rsid w:val="00EB0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Silverman</dc:creator>
  <cp:lastModifiedBy>Mitch Silverman</cp:lastModifiedBy>
  <cp:revision>2</cp:revision>
  <cp:lastPrinted>2014-09-24T13:57:00Z</cp:lastPrinted>
  <dcterms:created xsi:type="dcterms:W3CDTF">2014-11-07T12:36:00Z</dcterms:created>
  <dcterms:modified xsi:type="dcterms:W3CDTF">2014-11-07T12:36:00Z</dcterms:modified>
</cp:coreProperties>
</file>